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6" w:rsidRPr="00E42B71" w:rsidRDefault="00FD1CB6" w:rsidP="00FD1CB6">
      <w:pPr>
        <w:pStyle w:val="a6"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района разъясняет </w:t>
      </w:r>
    </w:p>
    <w:p w:rsidR="00FD1CB6" w:rsidRPr="007B6301" w:rsidRDefault="00FD1CB6" w:rsidP="00FD1CB6">
      <w:pPr>
        <w:jc w:val="center"/>
        <w:rPr>
          <w:szCs w:val="28"/>
          <w:lang w:val="ru-RU"/>
        </w:rPr>
      </w:pPr>
      <w:r>
        <w:rPr>
          <w:b/>
          <w:bCs/>
          <w:szCs w:val="28"/>
          <w:lang w:val="ru-RU"/>
        </w:rPr>
        <w:t>Оплата покупок чужой найденной банковской картой является тяжким преступлением</w:t>
      </w:r>
    </w:p>
    <w:p w:rsidR="00FD1CB6" w:rsidRDefault="00FD1CB6" w:rsidP="00FD1CB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1CB6" w:rsidRDefault="00FD1CB6" w:rsidP="00FD1CB6">
      <w:pPr>
        <w:ind w:firstLine="708"/>
        <w:jc w:val="both"/>
        <w:rPr>
          <w:lang w:val="ru-RU"/>
        </w:rPr>
      </w:pPr>
      <w:r w:rsidRPr="00FD1CB6">
        <w:rPr>
          <w:lang w:val="ru-RU"/>
        </w:rPr>
        <w:t>Найденная на улице чужая банковская карта не является находкой!</w:t>
      </w:r>
    </w:p>
    <w:p w:rsidR="00FD1CB6" w:rsidRDefault="00FD1CB6" w:rsidP="00FD1CB6">
      <w:pPr>
        <w:ind w:firstLine="708"/>
        <w:jc w:val="both"/>
        <w:rPr>
          <w:lang w:val="ru-RU"/>
        </w:rPr>
      </w:pPr>
      <w:r w:rsidRPr="004201FC">
        <w:rPr>
          <w:lang w:val="ru-RU"/>
        </w:rPr>
        <w:t xml:space="preserve"> </w:t>
      </w:r>
      <w:proofErr w:type="gramStart"/>
      <w:r>
        <w:rPr>
          <w:lang w:val="ru-RU"/>
        </w:rPr>
        <w:t>Снятие</w:t>
      </w:r>
      <w:r w:rsidRPr="00576A87">
        <w:rPr>
          <w:lang w:val="ru-RU"/>
        </w:rPr>
        <w:t xml:space="preserve"> дене</w:t>
      </w:r>
      <w:r>
        <w:rPr>
          <w:lang w:val="ru-RU"/>
        </w:rPr>
        <w:t xml:space="preserve">жных средств с найденной карты </w:t>
      </w:r>
      <w:r w:rsidRPr="00576A87">
        <w:rPr>
          <w:lang w:val="ru-RU"/>
        </w:rPr>
        <w:t>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</w:t>
      </w:r>
      <w:proofErr w:type="gramEnd"/>
      <w:r w:rsidRPr="00576A87">
        <w:rPr>
          <w:lang w:val="ru-RU"/>
        </w:rPr>
        <w:t xml:space="preserve"> ограничением свободы на срок до полутора лет либо без такового.</w:t>
      </w:r>
    </w:p>
    <w:p w:rsidR="00FD1CB6" w:rsidRDefault="00FD1CB6" w:rsidP="00FD1CB6">
      <w:pPr>
        <w:ind w:firstLine="708"/>
        <w:jc w:val="both"/>
        <w:rPr>
          <w:shd w:val="clear" w:color="auto" w:fill="FFFFFF"/>
          <w:lang w:val="ru-RU"/>
        </w:rPr>
      </w:pPr>
      <w:proofErr w:type="gramStart"/>
      <w:r w:rsidRPr="00576A87">
        <w:rPr>
          <w:lang w:val="ru-RU"/>
        </w:rPr>
        <w:t xml:space="preserve">В </w:t>
      </w:r>
      <w:r w:rsidRPr="00576A87">
        <w:rPr>
          <w:shd w:val="clear" w:color="auto" w:fill="FFFFFF"/>
          <w:lang w:val="ru-RU"/>
        </w:rPr>
        <w:t>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а следовательно, в соответствии с положениями ст.25 УПК РФ уголовные дела о таких преступлениях не подлежат прекращению в связи с примирением с потерпевшим, и в силу ст. 314 УПК РФ не могут быть рассмотрены в особом порядке судебного разбирательства.</w:t>
      </w:r>
      <w:proofErr w:type="gramEnd"/>
    </w:p>
    <w:p w:rsidR="00FD1CB6" w:rsidRDefault="00FD1CB6" w:rsidP="00FD1CB6">
      <w:pPr>
        <w:ind w:firstLine="708"/>
        <w:jc w:val="both"/>
        <w:rPr>
          <w:szCs w:val="28"/>
          <w:shd w:val="clear" w:color="auto" w:fill="FFFFFF"/>
          <w:lang w:val="ru-RU"/>
        </w:rPr>
      </w:pPr>
      <w:r w:rsidRPr="00576A87">
        <w:rPr>
          <w:szCs w:val="28"/>
          <w:shd w:val="clear" w:color="auto" w:fill="FFFFFF"/>
          <w:lang w:val="ru-RU"/>
        </w:rPr>
        <w:t>Для квалификации преступных действий по п. «г» ч.3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FD1CB6" w:rsidRPr="00576A87" w:rsidRDefault="00FD1CB6" w:rsidP="00FD1CB6">
      <w:pPr>
        <w:ind w:firstLine="708"/>
        <w:jc w:val="both"/>
        <w:rPr>
          <w:szCs w:val="28"/>
          <w:lang w:val="ru-RU"/>
        </w:rPr>
      </w:pPr>
      <w:r>
        <w:rPr>
          <w:szCs w:val="28"/>
          <w:shd w:val="clear" w:color="auto" w:fill="FFFFFF"/>
          <w:lang w:val="ru-RU"/>
        </w:rPr>
        <w:t>В связи с чем прокуратура района призывает граждан при находке банковской карты обращаться в полицию в целях поиска владельца карты.</w:t>
      </w:r>
    </w:p>
    <w:p w:rsidR="00FD1CB6" w:rsidRDefault="00FD1CB6" w:rsidP="00FD1CB6">
      <w:pPr>
        <w:autoSpaceDE w:val="0"/>
        <w:autoSpaceDN w:val="0"/>
        <w:adjustRightInd w:val="0"/>
        <w:spacing w:line="240" w:lineRule="exact"/>
        <w:jc w:val="both"/>
        <w:outlineLvl w:val="2"/>
        <w:rPr>
          <w:noProof w:val="0"/>
          <w:szCs w:val="28"/>
          <w:lang w:val="ru-RU"/>
        </w:rPr>
      </w:pPr>
    </w:p>
    <w:p w:rsidR="00FD1CB6" w:rsidRDefault="00FD1CB6" w:rsidP="00FD1CB6">
      <w:pPr>
        <w:autoSpaceDE w:val="0"/>
        <w:autoSpaceDN w:val="0"/>
        <w:adjustRightInd w:val="0"/>
        <w:spacing w:line="240" w:lineRule="exact"/>
        <w:jc w:val="both"/>
        <w:outlineLvl w:val="2"/>
        <w:rPr>
          <w:noProof w:val="0"/>
          <w:szCs w:val="28"/>
          <w:lang w:val="ru-RU"/>
        </w:rPr>
      </w:pPr>
    </w:p>
    <w:p w:rsidR="00FD1CB6" w:rsidRPr="00A77DE2" w:rsidRDefault="00FD1CB6" w:rsidP="00FD1CB6">
      <w:pPr>
        <w:autoSpaceDE w:val="0"/>
        <w:autoSpaceDN w:val="0"/>
        <w:adjustRightInd w:val="0"/>
        <w:spacing w:line="240" w:lineRule="exact"/>
        <w:jc w:val="both"/>
        <w:outlineLvl w:val="2"/>
        <w:rPr>
          <w:noProof w:val="0"/>
          <w:szCs w:val="28"/>
          <w:lang w:val="ru-RU"/>
        </w:rPr>
      </w:pPr>
    </w:p>
    <w:p w:rsidR="00FD1CB6" w:rsidRPr="00A77DE2" w:rsidRDefault="00FD1CB6" w:rsidP="00FD1CB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val="ru-RU"/>
        </w:rPr>
      </w:pPr>
      <w:r w:rsidRPr="00A77DE2">
        <w:rPr>
          <w:noProof w:val="0"/>
          <w:szCs w:val="28"/>
          <w:lang w:val="ru-RU"/>
        </w:rPr>
        <w:t>П</w:t>
      </w:r>
      <w:r w:rsidRPr="00A77DE2">
        <w:rPr>
          <w:szCs w:val="28"/>
          <w:lang w:val="ru-RU"/>
        </w:rPr>
        <w:t xml:space="preserve">рокурор района   </w:t>
      </w:r>
      <w:r w:rsidRPr="00A77DE2">
        <w:rPr>
          <w:szCs w:val="28"/>
          <w:lang w:val="ru-RU"/>
        </w:rPr>
        <w:tab/>
        <w:t xml:space="preserve">                                                                        А.В. Деревягин</w:t>
      </w:r>
    </w:p>
    <w:p w:rsidR="00FD1CB6" w:rsidRPr="00A77DE2" w:rsidRDefault="00FD1CB6" w:rsidP="00FD1CB6">
      <w:pPr>
        <w:spacing w:line="240" w:lineRule="exact"/>
        <w:jc w:val="both"/>
        <w:rPr>
          <w:szCs w:val="28"/>
          <w:lang w:val="ru-RU"/>
        </w:rPr>
      </w:pPr>
    </w:p>
    <w:p w:rsidR="00FD1CB6" w:rsidRPr="00E42B71" w:rsidRDefault="00FD1CB6" w:rsidP="00FD1CB6">
      <w:pPr>
        <w:spacing w:line="240" w:lineRule="exact"/>
        <w:jc w:val="both"/>
        <w:rPr>
          <w:szCs w:val="28"/>
          <w:lang w:val="ru-RU"/>
        </w:rPr>
      </w:pPr>
    </w:p>
    <w:p w:rsidR="00FD1CB6" w:rsidRPr="00E42B71" w:rsidRDefault="00FD1CB6" w:rsidP="00FD1CB6">
      <w:pPr>
        <w:spacing w:line="240" w:lineRule="exact"/>
        <w:jc w:val="both"/>
        <w:rPr>
          <w:szCs w:val="28"/>
          <w:lang w:val="ru-RU"/>
        </w:rPr>
      </w:pPr>
    </w:p>
    <w:p w:rsidR="00FD1CB6" w:rsidRPr="00E42B71" w:rsidRDefault="00FD1CB6" w:rsidP="00FD1CB6">
      <w:pPr>
        <w:spacing w:line="240" w:lineRule="exact"/>
        <w:jc w:val="both"/>
        <w:rPr>
          <w:szCs w:val="28"/>
          <w:lang w:val="ru-RU"/>
        </w:rPr>
      </w:pPr>
    </w:p>
    <w:p w:rsidR="004C30D2" w:rsidRDefault="004C30D2"/>
    <w:sectPr w:rsidR="004C30D2" w:rsidSect="006E3816">
      <w:headerReference w:type="even" r:id="rId4"/>
      <w:headerReference w:type="default" r:id="rId5"/>
      <w:pgSz w:w="11906" w:h="16838" w:code="9"/>
      <w:pgMar w:top="794" w:right="709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FC" w:rsidRDefault="00FD1CB6" w:rsidP="00733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1FC" w:rsidRDefault="00FD1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FC" w:rsidRDefault="00FD1CB6" w:rsidP="00733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4201FC" w:rsidRDefault="00FD1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FD1CB6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1FB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7A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D7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8B3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23BC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739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1BB7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AB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210"/>
    <w:rsid w:val="002E03E7"/>
    <w:rsid w:val="002E1623"/>
    <w:rsid w:val="002E1D0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065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1272"/>
    <w:rsid w:val="00342B2A"/>
    <w:rsid w:val="00342DB8"/>
    <w:rsid w:val="00343632"/>
    <w:rsid w:val="003445D7"/>
    <w:rsid w:val="003445D9"/>
    <w:rsid w:val="003448BA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C14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6F"/>
    <w:rsid w:val="003928A8"/>
    <w:rsid w:val="00392C60"/>
    <w:rsid w:val="00394C2B"/>
    <w:rsid w:val="003955BE"/>
    <w:rsid w:val="0039732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670"/>
    <w:rsid w:val="003B2FC3"/>
    <w:rsid w:val="003B3164"/>
    <w:rsid w:val="003B3A5D"/>
    <w:rsid w:val="003B6573"/>
    <w:rsid w:val="003B7840"/>
    <w:rsid w:val="003B7C73"/>
    <w:rsid w:val="003C2DAA"/>
    <w:rsid w:val="003C3ED0"/>
    <w:rsid w:val="003C4541"/>
    <w:rsid w:val="003C45C8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246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6663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548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00"/>
    <w:rsid w:val="00493020"/>
    <w:rsid w:val="0049322E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E0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057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214"/>
    <w:rsid w:val="00536623"/>
    <w:rsid w:val="00536D8C"/>
    <w:rsid w:val="005375E5"/>
    <w:rsid w:val="0054147E"/>
    <w:rsid w:val="0054155A"/>
    <w:rsid w:val="00542182"/>
    <w:rsid w:val="00542CA4"/>
    <w:rsid w:val="00542F2E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0D3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14C5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1EC8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1A0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3F3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B2C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24D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6D59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3CB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2A33"/>
    <w:rsid w:val="0072437D"/>
    <w:rsid w:val="00724842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21C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0A2D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3779"/>
    <w:rsid w:val="007A5D1F"/>
    <w:rsid w:val="007A5E3F"/>
    <w:rsid w:val="007A609E"/>
    <w:rsid w:val="007A7367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560"/>
    <w:rsid w:val="007D4B8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79B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3DA7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5B7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4ADA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68E"/>
    <w:rsid w:val="008A67B6"/>
    <w:rsid w:val="008A6BE3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3501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029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1B7"/>
    <w:rsid w:val="00942452"/>
    <w:rsid w:val="0094327E"/>
    <w:rsid w:val="009436E5"/>
    <w:rsid w:val="00944305"/>
    <w:rsid w:val="0094450B"/>
    <w:rsid w:val="009447EE"/>
    <w:rsid w:val="00944C29"/>
    <w:rsid w:val="00945FE5"/>
    <w:rsid w:val="0094604B"/>
    <w:rsid w:val="009473F0"/>
    <w:rsid w:val="00947A1C"/>
    <w:rsid w:val="0095067F"/>
    <w:rsid w:val="00950685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5D50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6D5E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1E3C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0D80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63E"/>
    <w:rsid w:val="00A447A4"/>
    <w:rsid w:val="00A45D8D"/>
    <w:rsid w:val="00A45F45"/>
    <w:rsid w:val="00A47AA1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6791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C11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83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6FD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27FE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1E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3D3D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A93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77CD0"/>
    <w:rsid w:val="00B805D1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01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5DBA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3841"/>
    <w:rsid w:val="00C45163"/>
    <w:rsid w:val="00C452EC"/>
    <w:rsid w:val="00C45370"/>
    <w:rsid w:val="00C45AD1"/>
    <w:rsid w:val="00C45B77"/>
    <w:rsid w:val="00C46440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1113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0A7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C60"/>
    <w:rsid w:val="00C82E69"/>
    <w:rsid w:val="00C830A7"/>
    <w:rsid w:val="00C83552"/>
    <w:rsid w:val="00C84888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5004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86D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C7FAF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36C4E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534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97F49"/>
    <w:rsid w:val="00DA01C4"/>
    <w:rsid w:val="00DA0EA2"/>
    <w:rsid w:val="00DA1599"/>
    <w:rsid w:val="00DA17E4"/>
    <w:rsid w:val="00DA3403"/>
    <w:rsid w:val="00DA532E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1B7F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7E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703"/>
    <w:rsid w:val="00E15B57"/>
    <w:rsid w:val="00E1679E"/>
    <w:rsid w:val="00E1777A"/>
    <w:rsid w:val="00E17B2F"/>
    <w:rsid w:val="00E20A21"/>
    <w:rsid w:val="00E20E16"/>
    <w:rsid w:val="00E21602"/>
    <w:rsid w:val="00E216E0"/>
    <w:rsid w:val="00E21845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396"/>
    <w:rsid w:val="00E324F0"/>
    <w:rsid w:val="00E3313A"/>
    <w:rsid w:val="00E337FF"/>
    <w:rsid w:val="00E33B8C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2EA7"/>
    <w:rsid w:val="00EF427D"/>
    <w:rsid w:val="00EF5070"/>
    <w:rsid w:val="00EF7831"/>
    <w:rsid w:val="00EF7A37"/>
    <w:rsid w:val="00EF7A39"/>
    <w:rsid w:val="00EF7BEE"/>
    <w:rsid w:val="00F00378"/>
    <w:rsid w:val="00F009DC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A67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4A45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8B8"/>
    <w:rsid w:val="00F56A79"/>
    <w:rsid w:val="00F56CBD"/>
    <w:rsid w:val="00F56D68"/>
    <w:rsid w:val="00F56EAF"/>
    <w:rsid w:val="00F576D4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6632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70E"/>
    <w:rsid w:val="00F7188B"/>
    <w:rsid w:val="00F718AE"/>
    <w:rsid w:val="00F72E42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1CB6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6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6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styleId="a5">
    <w:name w:val="page number"/>
    <w:basedOn w:val="a0"/>
    <w:rsid w:val="00FD1CB6"/>
  </w:style>
  <w:style w:type="paragraph" w:styleId="a6">
    <w:name w:val="Body Text"/>
    <w:basedOn w:val="a"/>
    <w:link w:val="a7"/>
    <w:rsid w:val="00FD1CB6"/>
    <w:pPr>
      <w:spacing w:after="120"/>
    </w:pPr>
    <w:rPr>
      <w:noProof w:val="0"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FD1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D1CB6"/>
    <w:pPr>
      <w:spacing w:before="100" w:beforeAutospacing="1" w:after="100" w:afterAutospacing="1"/>
    </w:pPr>
    <w:rPr>
      <w:noProof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2021-07-16T02:08:00Z</dcterms:created>
  <dcterms:modified xsi:type="dcterms:W3CDTF">2021-07-16T02:08:00Z</dcterms:modified>
</cp:coreProperties>
</file>